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AC" w:rsidRPr="0000766A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</w:t>
      </w:r>
      <w:r w:rsidR="0000766A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00766A" w:rsidRPr="0000766A">
        <w:rPr>
          <w:rFonts w:ascii="Times New Roman" w:hAnsi="Times New Roman" w:cs="Times New Roman"/>
          <w:b/>
          <w:sz w:val="24"/>
          <w:szCs w:val="24"/>
        </w:rPr>
        <w:t>23.02.05 Эксплуатация транспортного электрооборудования и автоматики (по видам транспорта за исключением водного)</w:t>
      </w:r>
    </w:p>
    <w:p w:rsidR="00973EAC" w:rsidRPr="009817C7" w:rsidRDefault="0000766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C0FF1">
        <w:rPr>
          <w:rFonts w:ascii="Times New Roman" w:hAnsi="Times New Roman" w:cs="Times New Roman"/>
          <w:b/>
          <w:sz w:val="24"/>
          <w:szCs w:val="24"/>
        </w:rPr>
        <w:t>М</w:t>
      </w:r>
      <w:r w:rsidR="00D17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DD205E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1034EB" w:rsidRPr="009817C7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834FDF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</w:t>
      </w:r>
      <w:r w:rsidR="00DD205E">
        <w:rPr>
          <w:rFonts w:ascii="Times New Roman" w:hAnsi="Times New Roman" w:cs="Times New Roman"/>
          <w:sz w:val="24"/>
          <w:szCs w:val="24"/>
        </w:rPr>
        <w:t>Зубчатые</w:t>
      </w:r>
      <w:r w:rsidR="00D17D19" w:rsidRPr="00084204">
        <w:rPr>
          <w:rFonts w:ascii="Times New Roman" w:hAnsi="Times New Roman" w:cs="Times New Roman"/>
          <w:sz w:val="24"/>
          <w:szCs w:val="24"/>
        </w:rPr>
        <w:t xml:space="preserve"> передачи</w:t>
      </w:r>
    </w:p>
    <w:p w:rsidR="00787257" w:rsidRDefault="00787257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изд..перераб.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DD205E">
        <w:rPr>
          <w:rFonts w:ascii="Times New Roman" w:hAnsi="Times New Roman" w:cs="Times New Roman"/>
          <w:bCs/>
          <w:sz w:val="24"/>
          <w:szCs w:val="24"/>
        </w:rPr>
        <w:t>138-165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034EB" w:rsidRPr="00834FDF" w:rsidRDefault="001034EB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1034EB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DD205E" w:rsidRDefault="00834FDF" w:rsidP="00DD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205E">
        <w:rPr>
          <w:rFonts w:ascii="Times New Roman" w:hAnsi="Times New Roman" w:cs="Times New Roman"/>
          <w:sz w:val="24"/>
          <w:szCs w:val="24"/>
        </w:rPr>
        <w:t>Понятие о зубчатых передачах.</w:t>
      </w:r>
    </w:p>
    <w:p w:rsidR="00DD205E" w:rsidRDefault="00DD205E" w:rsidP="00DD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2.Принцип работы, достоинства, недостатки.</w:t>
      </w:r>
    </w:p>
    <w:p w:rsidR="00DD205E" w:rsidRDefault="00DD205E" w:rsidP="00DD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3.Основы теории зубчатого зацепления.</w:t>
      </w:r>
    </w:p>
    <w:p w:rsidR="00DD205E" w:rsidRDefault="00DD205E" w:rsidP="00DD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4.Краткие сведения об изготовлении зубчатых колес.</w:t>
      </w:r>
    </w:p>
    <w:p w:rsidR="00226177" w:rsidRDefault="00DD205E" w:rsidP="00DD2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5.Материалы и конструкции зубчатых колес.</w:t>
      </w:r>
    </w:p>
    <w:p w:rsidR="00DB1C84" w:rsidRDefault="00DB1C84" w:rsidP="00DD205E">
      <w:pPr>
        <w:rPr>
          <w:rFonts w:ascii="Times New Roman" w:hAnsi="Times New Roman" w:cs="Times New Roman"/>
          <w:sz w:val="24"/>
          <w:szCs w:val="24"/>
        </w:rPr>
      </w:pPr>
    </w:p>
    <w:p w:rsidR="005839B7" w:rsidRPr="0000766A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CF2A06" w:rsidRDefault="00DD205E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9.04</w:t>
      </w:r>
      <w:r w:rsidR="00634C81">
        <w:rPr>
          <w:rFonts w:ascii="Times New Roman" w:hAnsi="Times New Roman" w:cs="Times New Roman"/>
          <w:b/>
          <w:sz w:val="24"/>
          <w:szCs w:val="24"/>
        </w:rPr>
        <w:t>.20</w:t>
      </w:r>
    </w:p>
    <w:p w:rsidR="00025F3A" w:rsidRDefault="00025F3A" w:rsidP="00025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6.04.20г. в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конференция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025F3A" w:rsidRPr="0000766A" w:rsidRDefault="00025F3A" w:rsidP="005839B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5F3A" w:rsidRPr="0000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02"/>
    <w:rsid w:val="0000766A"/>
    <w:rsid w:val="00025F3A"/>
    <w:rsid w:val="001034EB"/>
    <w:rsid w:val="0015139E"/>
    <w:rsid w:val="001D6EFF"/>
    <w:rsid w:val="001F5533"/>
    <w:rsid w:val="001F6B4E"/>
    <w:rsid w:val="00221759"/>
    <w:rsid w:val="00226177"/>
    <w:rsid w:val="00385124"/>
    <w:rsid w:val="003A1207"/>
    <w:rsid w:val="005839B7"/>
    <w:rsid w:val="00634C81"/>
    <w:rsid w:val="00685CB2"/>
    <w:rsid w:val="006A6C5F"/>
    <w:rsid w:val="006B6B02"/>
    <w:rsid w:val="00713A53"/>
    <w:rsid w:val="00787257"/>
    <w:rsid w:val="00834FDF"/>
    <w:rsid w:val="009302BB"/>
    <w:rsid w:val="00954C90"/>
    <w:rsid w:val="00973EAC"/>
    <w:rsid w:val="00CF2A06"/>
    <w:rsid w:val="00D110F1"/>
    <w:rsid w:val="00D17D19"/>
    <w:rsid w:val="00DB1C84"/>
    <w:rsid w:val="00DD205E"/>
    <w:rsid w:val="00E7724B"/>
    <w:rsid w:val="00F423CF"/>
    <w:rsid w:val="00FC0FF1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73D0-99E7-4CF6-AA25-2B1C08A5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2020-03-20T20:12:00Z</dcterms:created>
  <dcterms:modified xsi:type="dcterms:W3CDTF">2020-04-05T17:34:00Z</dcterms:modified>
</cp:coreProperties>
</file>